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C9" w:rsidRPr="00314215" w:rsidRDefault="008A2D83" w:rsidP="008A2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215">
        <w:rPr>
          <w:rFonts w:ascii="Times New Roman" w:hAnsi="Times New Roman" w:cs="Times New Roman"/>
          <w:sz w:val="28"/>
          <w:szCs w:val="28"/>
        </w:rPr>
        <w:t>Публикации и исследования:</w:t>
      </w:r>
    </w:p>
    <w:p w:rsidR="008A2D83" w:rsidRPr="00314215" w:rsidRDefault="008A2D83" w:rsidP="008A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D83" w:rsidRPr="008A2D83" w:rsidRDefault="008A2D83" w:rsidP="008A2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83">
        <w:rPr>
          <w:rFonts w:ascii="Times New Roman" w:hAnsi="Times New Roman" w:cs="Times New Roman"/>
          <w:b/>
          <w:sz w:val="28"/>
          <w:szCs w:val="28"/>
        </w:rPr>
        <w:t>Участие в научных исследованиях при грантовой поддержке:</w:t>
      </w:r>
    </w:p>
    <w:p w:rsidR="008A2D83" w:rsidRPr="008A2D83" w:rsidRDefault="008A2D83" w:rsidP="008A2D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Грант </w:t>
      </w:r>
      <w:r w:rsidRPr="008A2D83">
        <w:rPr>
          <w:rFonts w:ascii="Times New Roman" w:hAnsi="Times New Roman" w:cs="Times New Roman"/>
          <w:sz w:val="28"/>
          <w:szCs w:val="28"/>
        </w:rPr>
        <w:t>Минобрнауки России, проект № 33. 1419.2017/ПЧ «Мировая славистика в изучении новой и новейшей истории России и Беларуси: концепты славянского единства и самобытного развития в исторической ретроспективе»</w:t>
      </w:r>
      <w:r>
        <w:rPr>
          <w:rFonts w:ascii="Times New Roman" w:hAnsi="Times New Roman" w:cs="Times New Roman"/>
          <w:sz w:val="28"/>
          <w:szCs w:val="28"/>
        </w:rPr>
        <w:t>, 2018 г.</w:t>
      </w:r>
    </w:p>
    <w:p w:rsidR="008A2D83" w:rsidRPr="008A2D83" w:rsidRDefault="008A2D83" w:rsidP="008A2D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</w:t>
      </w:r>
      <w:r w:rsidRPr="008A2D83">
        <w:rPr>
          <w:rFonts w:ascii="Times New Roman" w:hAnsi="Times New Roman" w:cs="Times New Roman"/>
          <w:sz w:val="28"/>
          <w:szCs w:val="28"/>
        </w:rPr>
        <w:t xml:space="preserve"> РФФИ № 19-09-00091 «Польские военнопленные в лагерях Цен</w:t>
      </w:r>
      <w:r>
        <w:rPr>
          <w:rFonts w:ascii="Times New Roman" w:hAnsi="Times New Roman" w:cs="Times New Roman"/>
          <w:sz w:val="28"/>
          <w:szCs w:val="28"/>
        </w:rPr>
        <w:t xml:space="preserve">тральной России, 1919–1922 гг.», </w:t>
      </w:r>
      <w:r w:rsidRPr="008A2D83">
        <w:rPr>
          <w:rFonts w:ascii="Times New Roman" w:hAnsi="Times New Roman" w:cs="Times New Roman"/>
          <w:sz w:val="28"/>
          <w:szCs w:val="28"/>
        </w:rPr>
        <w:t>2019–2021 гг.</w:t>
      </w:r>
    </w:p>
    <w:p w:rsidR="008A2D83" w:rsidRDefault="008A2D83" w:rsidP="008A2D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</w:t>
      </w:r>
      <w:r w:rsidRPr="008A2D83">
        <w:rPr>
          <w:rFonts w:ascii="Times New Roman" w:hAnsi="Times New Roman" w:cs="Times New Roman"/>
          <w:sz w:val="28"/>
          <w:szCs w:val="28"/>
        </w:rPr>
        <w:t xml:space="preserve"> РФФИ №20-59-00001 «</w:t>
      </w:r>
      <w:r w:rsidRPr="008A2D83">
        <w:rPr>
          <w:rFonts w:ascii="Times New Roman" w:hAnsi="Times New Roman" w:cs="Times New Roman"/>
          <w:bCs/>
          <w:sz w:val="28"/>
          <w:szCs w:val="28"/>
        </w:rPr>
        <w:t>Современное зарубежное историческое белорусоведение: эволюция методологических подходов и оценок»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2020–2021 гг.</w:t>
      </w:r>
    </w:p>
    <w:p w:rsidR="008A2D83" w:rsidRDefault="008A2D83" w:rsidP="008A2D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D83" w:rsidRDefault="008A2D83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D83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8A2D8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364B6" w:rsidRPr="008A2D83" w:rsidRDefault="00B364B6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2D83" w:rsidRPr="00B364B6" w:rsidRDefault="008A2D83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4B6">
        <w:rPr>
          <w:rFonts w:ascii="Times New Roman" w:hAnsi="Times New Roman" w:cs="Times New Roman"/>
          <w:b/>
          <w:sz w:val="28"/>
          <w:szCs w:val="28"/>
          <w:lang w:val="en-US"/>
        </w:rPr>
        <w:t>2021 год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30A">
        <w:rPr>
          <w:rFonts w:ascii="Times New Roman" w:hAnsi="Times New Roman" w:cs="Times New Roman"/>
          <w:sz w:val="28"/>
          <w:szCs w:val="28"/>
        </w:rPr>
        <w:t>Родионов И.И. Польские военнопленные в лагерях Центральной России, 1919 – 1921 гг. // Вопросы истории. 2021. № 12(4). С. 162–180.</w:t>
      </w:r>
      <w:r w:rsidR="00035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30A">
        <w:rPr>
          <w:rFonts w:ascii="Times New Roman" w:hAnsi="Times New Roman" w:cs="Times New Roman"/>
          <w:sz w:val="28"/>
          <w:szCs w:val="28"/>
        </w:rPr>
        <w:t xml:space="preserve"> </w:t>
      </w:r>
      <w:r w:rsidR="00035281" w:rsidRPr="00035281">
        <w:rPr>
          <w:rFonts w:ascii="Times New Roman" w:hAnsi="Times New Roman" w:cs="Times New Roman"/>
          <w:sz w:val="28"/>
          <w:szCs w:val="28"/>
        </w:rPr>
        <w:t>DOI</w:t>
      </w:r>
      <w:r w:rsidR="00035281">
        <w:rPr>
          <w:rFonts w:ascii="Times New Roman" w:hAnsi="Times New Roman" w:cs="Times New Roman"/>
          <w:sz w:val="28"/>
          <w:szCs w:val="28"/>
        </w:rPr>
        <w:t>:</w:t>
      </w:r>
      <w:r w:rsidR="00035281" w:rsidRPr="00035281">
        <w:rPr>
          <w:rFonts w:ascii="Times New Roman" w:hAnsi="Times New Roman" w:cs="Times New Roman"/>
          <w:sz w:val="28"/>
          <w:szCs w:val="28"/>
        </w:rPr>
        <w:t xml:space="preserve"> 10.31166/VoprosyIstorii202112Statyi110. </w:t>
      </w:r>
      <w:r w:rsidRPr="0032130A">
        <w:rPr>
          <w:rFonts w:ascii="Times New Roman" w:hAnsi="Times New Roman" w:cs="Times New Roman"/>
          <w:sz w:val="28"/>
          <w:szCs w:val="28"/>
        </w:rPr>
        <w:t>(в соавт.: Е.В. Кодин).</w:t>
      </w:r>
    </w:p>
    <w:p w:rsidR="00B364B6" w:rsidRPr="0032130A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Польские военнопленные в лагерях Центральной России, 1919–1922 гг. // Вестник РФФИ: гуманитарные и общественные науки. 2021. № 4. С. 21–34.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281" w:rsidRPr="00035281">
        <w:rPr>
          <w:rFonts w:ascii="Times New Roman" w:hAnsi="Times New Roman" w:cs="Times New Roman"/>
          <w:sz w:val="28"/>
          <w:szCs w:val="28"/>
        </w:rPr>
        <w:t xml:space="preserve">DOI: 10.22204/2587-8956-2021-106-04-21-34 </w:t>
      </w:r>
      <w:r w:rsidRPr="0032130A">
        <w:rPr>
          <w:rFonts w:ascii="Times New Roman" w:hAnsi="Times New Roman" w:cs="Times New Roman"/>
          <w:sz w:val="28"/>
          <w:szCs w:val="28"/>
        </w:rPr>
        <w:t>(в соавт.: Е.В. Кодин).</w:t>
      </w:r>
    </w:p>
    <w:p w:rsidR="008A2D83" w:rsidRDefault="0032130A" w:rsidP="003213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30A">
        <w:rPr>
          <w:rFonts w:ascii="Times New Roman" w:hAnsi="Times New Roman" w:cs="Times New Roman"/>
          <w:sz w:val="28"/>
          <w:szCs w:val="28"/>
        </w:rPr>
        <w:t>Родионов И.И. Репатриация польских военнопленных из лагерей Центральной России: 1921–1922 гг. // Новейшая история России. 2021. Т. 11, № 1. С. 72–88.</w:t>
      </w:r>
      <w:r w:rsidR="00035281" w:rsidRPr="00035281">
        <w:rPr>
          <w:rFonts w:ascii="Times New Roman" w:hAnsi="Times New Roman" w:cs="Times New Roman"/>
          <w:sz w:val="28"/>
          <w:szCs w:val="28"/>
        </w:rPr>
        <w:t xml:space="preserve"> DOI</w:t>
      </w:r>
      <w:r w:rsidR="00035281">
        <w:rPr>
          <w:rFonts w:ascii="Times New Roman" w:hAnsi="Times New Roman" w:cs="Times New Roman"/>
          <w:sz w:val="28"/>
          <w:szCs w:val="28"/>
        </w:rPr>
        <w:t>:</w:t>
      </w:r>
      <w:r w:rsidR="00035281" w:rsidRPr="00035281">
        <w:rPr>
          <w:rFonts w:ascii="Times New Roman" w:hAnsi="Times New Roman" w:cs="Times New Roman"/>
          <w:sz w:val="28"/>
          <w:szCs w:val="28"/>
        </w:rPr>
        <w:t xml:space="preserve"> 10.21638/11701/spbu24.2021.105</w:t>
      </w:r>
      <w:r w:rsidRPr="00035281">
        <w:rPr>
          <w:rFonts w:ascii="Times New Roman" w:hAnsi="Times New Roman" w:cs="Times New Roman"/>
          <w:sz w:val="28"/>
          <w:szCs w:val="28"/>
        </w:rPr>
        <w:t xml:space="preserve"> </w:t>
      </w:r>
      <w:r w:rsidRPr="0032130A">
        <w:rPr>
          <w:rFonts w:ascii="Times New Roman" w:hAnsi="Times New Roman" w:cs="Times New Roman"/>
          <w:sz w:val="28"/>
          <w:szCs w:val="28"/>
        </w:rPr>
        <w:t>(в соавт.: Е.В. Кодин).</w:t>
      </w:r>
    </w:p>
    <w:p w:rsidR="00B364B6" w:rsidRDefault="00B364B6" w:rsidP="003213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Родионов, И. И. Белорусский институт науки и искусства в Нью-Йорке: история и современность // Россия и Беларусь: история и ку</w:t>
      </w:r>
      <w:r>
        <w:rPr>
          <w:rFonts w:ascii="Times New Roman" w:hAnsi="Times New Roman" w:cs="Times New Roman"/>
          <w:sz w:val="28"/>
          <w:szCs w:val="28"/>
        </w:rPr>
        <w:t xml:space="preserve">льтура в прошлом и настоящем. 2021. № 7. </w:t>
      </w:r>
      <w:r w:rsidRPr="00B364B6">
        <w:rPr>
          <w:rFonts w:ascii="Times New Roman" w:hAnsi="Times New Roman" w:cs="Times New Roman"/>
          <w:sz w:val="28"/>
          <w:szCs w:val="28"/>
        </w:rPr>
        <w:t>С. 86-95.</w:t>
      </w:r>
    </w:p>
    <w:p w:rsidR="00B364B6" w:rsidRDefault="00B364B6" w:rsidP="003213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И.</w:t>
      </w:r>
      <w:r w:rsidRPr="00B364B6">
        <w:rPr>
          <w:rFonts w:ascii="Times New Roman" w:hAnsi="Times New Roman" w:cs="Times New Roman"/>
          <w:sz w:val="28"/>
          <w:szCs w:val="28"/>
        </w:rPr>
        <w:t>И. Зарубежные центры белорусоведения. Центр М. Острогорского в Лондоне // Известия Смоленского г</w:t>
      </w:r>
      <w:r>
        <w:rPr>
          <w:rFonts w:ascii="Times New Roman" w:hAnsi="Times New Roman" w:cs="Times New Roman"/>
          <w:sz w:val="28"/>
          <w:szCs w:val="28"/>
        </w:rPr>
        <w:t>осударственного университета. 2021. №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(53). </w:t>
      </w:r>
      <w:r w:rsidRPr="00B364B6">
        <w:rPr>
          <w:rFonts w:ascii="Times New Roman" w:hAnsi="Times New Roman" w:cs="Times New Roman"/>
          <w:sz w:val="28"/>
          <w:szCs w:val="28"/>
        </w:rPr>
        <w:t>С. 186</w:t>
      </w:r>
      <w:r w:rsidRPr="00A64F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198. </w:t>
      </w:r>
      <w:r w:rsidRPr="00B364B6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64B6">
        <w:rPr>
          <w:rFonts w:ascii="Times New Roman" w:hAnsi="Times New Roman" w:cs="Times New Roman"/>
          <w:sz w:val="28"/>
          <w:szCs w:val="28"/>
        </w:rPr>
        <w:t xml:space="preserve"> 10.35785/2072-9464-2021-53-1-186-198.</w:t>
      </w:r>
    </w:p>
    <w:p w:rsidR="00B364B6" w:rsidRPr="0032130A" w:rsidRDefault="00B364B6" w:rsidP="0032130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Польско-советская война и положение военнопленных в лагерях Польши и России // Рижский договор: взгляд через столетие: сборник научных статей / редкол.: Н.Н. Мезга [и др.]; Гомельский гос. ун-т им. Ф. Скорины. Гомель: ГГУ им. Ф. Скорины, 2021. С. 36–40.</w:t>
      </w:r>
    </w:p>
    <w:p w:rsidR="0032130A" w:rsidRPr="0032130A" w:rsidRDefault="0032130A" w:rsidP="003213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D83" w:rsidRPr="00B364B6" w:rsidRDefault="008A2D83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B6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</w:t>
      </w:r>
      <w:r>
        <w:rPr>
          <w:rFonts w:ascii="Times New Roman" w:hAnsi="Times New Roman" w:cs="Times New Roman"/>
          <w:sz w:val="28"/>
          <w:szCs w:val="28"/>
        </w:rPr>
        <w:t>И. Лагеря военнопленных польско–</w:t>
      </w:r>
      <w:r w:rsidRPr="00B364B6">
        <w:rPr>
          <w:rFonts w:ascii="Times New Roman" w:hAnsi="Times New Roman" w:cs="Times New Roman"/>
          <w:sz w:val="28"/>
          <w:szCs w:val="28"/>
        </w:rPr>
        <w:t>советской войны в Центральной России, 1919–1922 гг.: нормативная база, инфраструктура // Вопросы истории. 2020. № 7. С. 43–56.</w:t>
      </w:r>
      <w:r w:rsidR="00F86C87">
        <w:rPr>
          <w:rFonts w:ascii="Times New Roman" w:hAnsi="Times New Roman" w:cs="Times New Roman"/>
          <w:sz w:val="28"/>
          <w:szCs w:val="28"/>
        </w:rPr>
        <w:t xml:space="preserve"> </w:t>
      </w:r>
      <w:r w:rsidR="00F86C87" w:rsidRPr="00F86C87">
        <w:rPr>
          <w:rFonts w:ascii="Times New Roman" w:hAnsi="Times New Roman" w:cs="Times New Roman"/>
          <w:sz w:val="28"/>
          <w:szCs w:val="28"/>
        </w:rPr>
        <w:t>DOI</w:t>
      </w:r>
      <w:r w:rsidR="00F86C8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86C87" w:rsidRPr="00F86C87">
        <w:rPr>
          <w:rFonts w:ascii="Times New Roman" w:hAnsi="Times New Roman" w:cs="Times New Roman"/>
          <w:sz w:val="28"/>
          <w:szCs w:val="28"/>
        </w:rPr>
        <w:t xml:space="preserve"> 10.31166/VoprosyIstorii202007Statyi03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30A">
        <w:rPr>
          <w:rFonts w:ascii="Times New Roman" w:hAnsi="Times New Roman" w:cs="Times New Roman"/>
          <w:sz w:val="28"/>
          <w:szCs w:val="28"/>
        </w:rPr>
        <w:t>(в соавт.: Е.В. Кодин).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Военнопленные польско-советской войны 1919– 1921 гг.: сравнительный анализ // VIII Международная научно-практическая школа-конференция молодых ученых «История России с древнейших времен до XXI века: проблемы, дискуссии, новые взгляды». М.: Институт российской истории РАН, 2020. С. 282–291.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И.</w:t>
      </w:r>
      <w:r w:rsidRPr="00B364B6">
        <w:rPr>
          <w:rFonts w:ascii="Times New Roman" w:hAnsi="Times New Roman" w:cs="Times New Roman"/>
          <w:sz w:val="28"/>
          <w:szCs w:val="28"/>
        </w:rPr>
        <w:t>И. Деятельность центров белорусоведения в Великобритании в XXI веке // Россия и Беларусь: история и ку</w:t>
      </w:r>
      <w:r>
        <w:rPr>
          <w:rFonts w:ascii="Times New Roman" w:hAnsi="Times New Roman" w:cs="Times New Roman"/>
          <w:sz w:val="28"/>
          <w:szCs w:val="28"/>
        </w:rPr>
        <w:t>льтура в прошлом и настоящем. 2020. № 6. С. 87–</w:t>
      </w:r>
      <w:r w:rsidRPr="00B364B6">
        <w:rPr>
          <w:rFonts w:ascii="Times New Roman" w:hAnsi="Times New Roman" w:cs="Times New Roman"/>
          <w:sz w:val="28"/>
          <w:szCs w:val="28"/>
        </w:rPr>
        <w:t>98.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Польские военнопленные в лагерях Брянской, Орловской, Смоленской губерний в 1920 – 1921 гг. // Проблемы истории и культуры славян в академическом дискурсе России, Белоруссии и Сербии: сборник материалов круглого стола (г. Новозыбков, Брянская область, 12 сентября 2020 г.) / под ред. В.В. Мищенко, Т.А. Мищенко, С.П. Куркиной. Брянск: ООО «Аверс», 2020. С. 129–133.</w:t>
      </w:r>
    </w:p>
    <w:p w:rsidR="00B364B6" w:rsidRPr="0032130A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Польские военнопленные как временный социум в российской провинции в 1919–1922 гг. // Всероссийская научная конференция «Провинциализм как механизм/инструмент сохранения русской национальной культуры», г. Орел, 30–31 мая 2020 г. Орёл: Модуль-К, 2020. C. 162–165.</w:t>
      </w:r>
    </w:p>
    <w:p w:rsidR="008A2D83" w:rsidRDefault="008A2D83" w:rsidP="00B364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D83" w:rsidRPr="00B364B6" w:rsidRDefault="008A2D83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B6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8A2D83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Социальный портрет польских военнопленных (на материалах лагерей Смоленской губернии, 1920–1921 гг</w:t>
      </w:r>
      <w:r w:rsidR="0064256A">
        <w:rPr>
          <w:rFonts w:ascii="Times New Roman" w:hAnsi="Times New Roman" w:cs="Times New Roman"/>
          <w:sz w:val="28"/>
          <w:szCs w:val="28"/>
        </w:rPr>
        <w:t>.) // Известия СмолГУ. 2019. № 3 (47</w:t>
      </w:r>
      <w:r w:rsidRPr="00B364B6">
        <w:rPr>
          <w:rFonts w:ascii="Times New Roman" w:hAnsi="Times New Roman" w:cs="Times New Roman"/>
          <w:sz w:val="28"/>
          <w:szCs w:val="28"/>
        </w:rPr>
        <w:t>). С. 377–395.</w:t>
      </w:r>
      <w:r w:rsidR="0039237F" w:rsidRPr="0039237F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</w:t>
      </w:r>
      <w:r w:rsidR="0039237F" w:rsidRPr="0039237F">
        <w:rPr>
          <w:rFonts w:ascii="Times New Roman" w:hAnsi="Times New Roman" w:cs="Times New Roman"/>
          <w:sz w:val="28"/>
          <w:szCs w:val="28"/>
        </w:rPr>
        <w:t>DOI</w:t>
      </w:r>
      <w:r w:rsidR="0039237F" w:rsidRPr="00314215">
        <w:rPr>
          <w:rFonts w:ascii="Times New Roman" w:hAnsi="Times New Roman" w:cs="Times New Roman"/>
          <w:sz w:val="28"/>
          <w:szCs w:val="28"/>
        </w:rPr>
        <w:t>:</w:t>
      </w:r>
      <w:r w:rsidR="0039237F" w:rsidRPr="0039237F">
        <w:rPr>
          <w:rFonts w:ascii="Times New Roman" w:hAnsi="Times New Roman" w:cs="Times New Roman"/>
          <w:sz w:val="28"/>
          <w:szCs w:val="28"/>
        </w:rPr>
        <w:t xml:space="preserve"> 10.35785/2072-9464-2019-47-3-377-395</w:t>
      </w:r>
      <w:r w:rsidRPr="00B364B6">
        <w:rPr>
          <w:rFonts w:ascii="Times New Roman" w:hAnsi="Times New Roman" w:cs="Times New Roman"/>
          <w:sz w:val="28"/>
          <w:szCs w:val="28"/>
        </w:rPr>
        <w:t xml:space="preserve"> (в соавт.: Е.В. Кодин).</w:t>
      </w:r>
    </w:p>
    <w:p w:rsidR="008A2D83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Деятельность Бюро уполномоченного Польского общества Красного Креста в Советской Рос</w:t>
      </w:r>
      <w:r>
        <w:rPr>
          <w:rFonts w:ascii="Times New Roman" w:hAnsi="Times New Roman" w:cs="Times New Roman"/>
          <w:sz w:val="28"/>
          <w:szCs w:val="28"/>
        </w:rPr>
        <w:t>сии, 1920–1921 гг. // Россия и</w:t>
      </w:r>
      <w:r w:rsidRPr="00B364B6">
        <w:rPr>
          <w:rFonts w:ascii="Times New Roman" w:hAnsi="Times New Roman" w:cs="Times New Roman"/>
          <w:sz w:val="28"/>
          <w:szCs w:val="28"/>
        </w:rPr>
        <w:t xml:space="preserve"> Беларусь: история и культура в прошлом и настоящем. Смоленск: Изд-во СмолГУ, 2019. Вып. 5. С. 267–276.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 xml:space="preserve">Родионов И.И. Польские военнопленные в смоленских и брянских концентрационных лагерях, 1920–1921 гг.: сравнительный аспект // Studia internationalia: материалы VII международной научной конференции </w:t>
      </w:r>
      <w:r w:rsidRPr="00B364B6">
        <w:rPr>
          <w:rFonts w:ascii="Times New Roman" w:hAnsi="Times New Roman" w:cs="Times New Roman"/>
          <w:sz w:val="28"/>
          <w:szCs w:val="28"/>
        </w:rPr>
        <w:lastRenderedPageBreak/>
        <w:t>«Западный регион России в международных отношениях XVII–XX вв.». Брянск: РИО Брянского государственного университета, 2019. С. 117–121.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Формирование корпуса политинструкторов для работы среди польских военнопленных, 1920 г. // Левые идеологии, движения и организации в истории. Исторические документы и актуальные проблемы археографии, источниковедения, российской и всеобщей истории нового и новейшего времени: сборник материалов девятой международной конференции молодых ученых и специалистов «Сliо-2019». М.: Политическая энциклопедия, 2019. С. 339–342.</w:t>
      </w:r>
    </w:p>
    <w:p w:rsidR="00B364B6" w:rsidRDefault="00B364B6" w:rsidP="00B3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83" w:rsidRPr="00B364B6" w:rsidRDefault="008A2D83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B6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364B6" w:rsidRDefault="00B364B6" w:rsidP="00B364B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Польские военнопленные в Рославльском и Смоленском концентрационных лагерях в 1920–1922 годах // Известия СмолГУ. 2018. № 2 (42). С. 341–358. (в соавт.: Е.В. Кодин).</w:t>
      </w:r>
    </w:p>
    <w:p w:rsidR="00B364B6" w:rsidRPr="00B364B6" w:rsidRDefault="00B364B6" w:rsidP="00B364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4B6">
        <w:rPr>
          <w:rFonts w:ascii="Times New Roman" w:hAnsi="Times New Roman" w:cs="Times New Roman"/>
          <w:sz w:val="28"/>
          <w:szCs w:val="28"/>
        </w:rPr>
        <w:t>Родионов И.И. Приказы как источник изучения Рославльского лагеря для военнопленных, 1920–1921 гг. // Современная наука: идеи, которые изменят мир:</w:t>
      </w:r>
      <w:r w:rsidR="00517ECD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</w:t>
      </w:r>
      <w:r w:rsidRPr="00B364B6">
        <w:rPr>
          <w:rFonts w:ascii="Times New Roman" w:hAnsi="Times New Roman" w:cs="Times New Roman"/>
          <w:sz w:val="28"/>
          <w:szCs w:val="28"/>
        </w:rPr>
        <w:t>практической конференции 22–23 ноября 2018 года. Ч.II. Брянск: РИСО БГУ, 2018. C. 63–68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B6" w:rsidRPr="00B364B6" w:rsidRDefault="00B364B6" w:rsidP="00B364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2D83" w:rsidRDefault="008A2D83" w:rsidP="008A2D8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83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C40133" w:rsidRPr="00C40133" w:rsidRDefault="00C40133" w:rsidP="00C401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3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517ECD" w:rsidRPr="00A70CE1" w:rsidRDefault="00517ECD" w:rsidP="00A70CE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CE1">
        <w:rPr>
          <w:rFonts w:ascii="Times New Roman" w:hAnsi="Times New Roman" w:cs="Times New Roman"/>
          <w:sz w:val="28"/>
          <w:szCs w:val="28"/>
        </w:rPr>
        <w:t>Выступление на Международной научной конференции студентов, аспирантов и молодых учёных «Ломоносов-2022», 11–22 апреля 2022 г. Доклад: «Трудовое использование польских военнопленных в лагерях Центральной России, 1920–1921 гг.» (в онлайн-формате)</w:t>
      </w:r>
    </w:p>
    <w:p w:rsidR="00517ECD" w:rsidRPr="00A70CE1" w:rsidRDefault="00517ECD" w:rsidP="00A70CE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CE1">
        <w:rPr>
          <w:rFonts w:ascii="Times New Roman" w:hAnsi="Times New Roman" w:cs="Times New Roman"/>
          <w:sz w:val="28"/>
          <w:szCs w:val="28"/>
        </w:rPr>
        <w:t>Выступление на Международном научном семинаре «Современное зарубежное историческое белорусоведение: эволюция методологических подходов и оценок», НОЦ «Россия и Беларусь: история и культура в прошлом и настоящем», СмолГУ, 5 февраля 2022 г. Доклад: «Белорусский институт науки и искусства в Нью-Йорке: история и современность» (в онлайн-формате)</w:t>
      </w:r>
    </w:p>
    <w:p w:rsidR="00C40133" w:rsidRDefault="00C40133" w:rsidP="00517EC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33" w:rsidRDefault="00C40133" w:rsidP="00C401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3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2400F5" w:rsidRPr="00314215" w:rsidRDefault="002400F5" w:rsidP="0031421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CE1">
        <w:rPr>
          <w:rFonts w:ascii="Times New Roman" w:hAnsi="Times New Roman" w:cs="Times New Roman"/>
          <w:sz w:val="28"/>
          <w:szCs w:val="28"/>
        </w:rPr>
        <w:t>Выступление на Международной научной конференции (онлайн-формат) «Рижский договор и национальные интересы Беларуси», Гомель, 11-12 марта 2021 г. Доклад: «Польско-советская война и положение военнопленных в лагерях Польши и России»</w:t>
      </w:r>
      <w:r w:rsidR="00314215">
        <w:rPr>
          <w:rFonts w:ascii="Times New Roman" w:hAnsi="Times New Roman" w:cs="Times New Roman"/>
          <w:sz w:val="28"/>
          <w:szCs w:val="28"/>
        </w:rPr>
        <w:t xml:space="preserve"> </w:t>
      </w:r>
      <w:r w:rsidR="00314215" w:rsidRPr="00A70CE1">
        <w:rPr>
          <w:rFonts w:ascii="Times New Roman" w:hAnsi="Times New Roman" w:cs="Times New Roman"/>
          <w:sz w:val="28"/>
          <w:szCs w:val="28"/>
        </w:rPr>
        <w:t>(в онлайн-формате)</w:t>
      </w:r>
      <w:bookmarkStart w:id="0" w:name="_GoBack"/>
      <w:bookmarkEnd w:id="0"/>
    </w:p>
    <w:p w:rsidR="00314215" w:rsidRPr="00A70CE1" w:rsidRDefault="00A64F31" w:rsidP="0031421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CE1">
        <w:rPr>
          <w:rFonts w:ascii="Times New Roman" w:hAnsi="Times New Roman" w:cs="Times New Roman"/>
          <w:sz w:val="28"/>
          <w:szCs w:val="28"/>
        </w:rPr>
        <w:lastRenderedPageBreak/>
        <w:t>Выступление на Международном научном семинаре «Современное зарубежное историческое белорусоведение: эволюция методологических подходов и оценок», НОЦ «Россия и Беларусь: история и культура в прошлом и настоящем», СмолГУ, 27 февраля 2021 г. Доклад: «Деятельность центров белорусоведения в Великобритании в XXI веке»</w:t>
      </w:r>
      <w:r w:rsidR="00314215">
        <w:rPr>
          <w:rFonts w:ascii="Times New Roman" w:hAnsi="Times New Roman" w:cs="Times New Roman"/>
          <w:sz w:val="28"/>
          <w:szCs w:val="28"/>
        </w:rPr>
        <w:t xml:space="preserve"> </w:t>
      </w:r>
      <w:r w:rsidR="00314215" w:rsidRPr="00A70CE1">
        <w:rPr>
          <w:rFonts w:ascii="Times New Roman" w:hAnsi="Times New Roman" w:cs="Times New Roman"/>
          <w:sz w:val="28"/>
          <w:szCs w:val="28"/>
        </w:rPr>
        <w:t>(в онлайн-формате)</w:t>
      </w:r>
    </w:p>
    <w:p w:rsidR="00C40133" w:rsidRPr="00A70CE1" w:rsidRDefault="00C40133" w:rsidP="00314215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133" w:rsidRPr="00C40133" w:rsidRDefault="00C40133" w:rsidP="00C401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3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401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0133" w:rsidRPr="00314215" w:rsidRDefault="00C40133" w:rsidP="0031421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VIII Международная научно-практическая школа-конференция молодых ученых «История России с древнейших времен до XXI века: проблемы, дискуссии, новые взгляды» (РФ, г. Москва (Институт Российской истории РАН), 24–25 ноября 2020</w:t>
      </w:r>
      <w:r w:rsidR="003A742E" w:rsidRPr="00606B32">
        <w:rPr>
          <w:rFonts w:ascii="Times New Roman" w:hAnsi="Times New Roman" w:cs="Times New Roman"/>
          <w:sz w:val="28"/>
          <w:szCs w:val="28"/>
        </w:rPr>
        <w:t xml:space="preserve"> </w:t>
      </w:r>
      <w:r w:rsidRPr="00606B32">
        <w:rPr>
          <w:rFonts w:ascii="Times New Roman" w:hAnsi="Times New Roman" w:cs="Times New Roman"/>
          <w:sz w:val="28"/>
          <w:szCs w:val="28"/>
        </w:rPr>
        <w:t>г.).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Военнопленные польско-советской войны 1919– 1921 гг.: сравнительный анализ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  <w:r w:rsidR="00314215">
        <w:rPr>
          <w:rFonts w:ascii="Times New Roman" w:hAnsi="Times New Roman" w:cs="Times New Roman"/>
          <w:sz w:val="28"/>
          <w:szCs w:val="28"/>
        </w:rPr>
        <w:t xml:space="preserve"> </w:t>
      </w:r>
      <w:r w:rsidR="00314215" w:rsidRPr="00A70CE1">
        <w:rPr>
          <w:rFonts w:ascii="Times New Roman" w:hAnsi="Times New Roman" w:cs="Times New Roman"/>
          <w:sz w:val="28"/>
          <w:szCs w:val="28"/>
        </w:rPr>
        <w:t>(в онлайн-формате)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Международная научная конференция «Проблемы истории и культуры славян в академическом дискурсе России, Белоруссии и Сербии» (Брянская область, г. Новозыбков, 12 сентября 2020 г.).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Польские военнопленные в лагерях Брянской, Орловской, Смоленской губерний в 1920 – 1921 гг.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Всероссийской научной конференции «Провинциализм как механизм/инструмент сохранения русской национальной культуры» (РФ, г. Орел, 30–31 мая 2020 г).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Польские военнопленные как временный социум в российской провинции в 1919–1922 гг.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Default="00C40133" w:rsidP="00C401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0133" w:rsidRDefault="00C40133" w:rsidP="00C401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0133" w:rsidRPr="00C40133" w:rsidRDefault="00C40133" w:rsidP="00C401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401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401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Международная научная конференция «Польско-советская война 1919–1920 гг.: эволюция историографических оценок (к 100-летию начала войны)». Конференция была организована научно-образовательным центром Смоленского государственного университета "Россия и Беларусь: история и культура в прошлом и настоящем" при финансовой поддержке со стороны Фонда "История Отечества" в Смоленске 10–11 октября 2019 г.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Деятельность Бюро уполномоченного Польского общества Красного Креста в Советской России, 1920–1921 гг.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Международная научная конференция «Навсегда вместе: К 80-летию воссоединения Западной Беларуси с БССР», организованная Институтом истории Национальной академии наук Беларуси (Минск, 19–20 сентября 2019 г.).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Польские военнопленные в лагерях Центральной России, 1920–1921 гг.: сравнительный аспект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lastRenderedPageBreak/>
        <w:t>Выступление на VII международная научная конференция «Западный регион России в международных отношениях X-XX вв.» (Брянск, 27–28 июня 2019 г.).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Польские военнопленные в смоленских и брянских концентрационных лагерях, 1920–1921 гг.: сравнительный аспект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IX международная конференция молодых ученых и специалистов «Сliо-2019», организованная РГАСПИ 3-4 апреля 2019 г. в Москве - «Левые идеологии, движения и организации в истории исторические документы и актуальные проблемы археографии, архивоведения, источниковедения, отечественной и всеобщей истории нового и новейшего времени".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Формирование корпуса политинструкторов для работы среди польских военнопленных, 1920 г.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Pr="00517ECD" w:rsidRDefault="00C40133" w:rsidP="00C401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C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17E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0133" w:rsidRPr="00606B32" w:rsidRDefault="00C40133" w:rsidP="00606B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6B32">
        <w:rPr>
          <w:rFonts w:ascii="Times New Roman" w:hAnsi="Times New Roman" w:cs="Times New Roman"/>
          <w:sz w:val="28"/>
          <w:szCs w:val="28"/>
        </w:rPr>
        <w:t>Выступление на Всероссийская научно-практическая конференция «Современная наука: идеи, которые изменят мир» (Брянск, 22–23 ноября 2018 г.). Доклад: «</w:t>
      </w:r>
      <w:r w:rsidR="00F07C19" w:rsidRPr="00606B32">
        <w:rPr>
          <w:rFonts w:ascii="Times New Roman" w:hAnsi="Times New Roman" w:cs="Times New Roman"/>
          <w:sz w:val="28"/>
          <w:szCs w:val="28"/>
        </w:rPr>
        <w:t>Приказы как источник изучения Рославльского лагеря для военнопленных, 1920–1921 гг.</w:t>
      </w:r>
      <w:r w:rsidRPr="00606B32">
        <w:rPr>
          <w:rFonts w:ascii="Times New Roman" w:hAnsi="Times New Roman" w:cs="Times New Roman"/>
          <w:sz w:val="28"/>
          <w:szCs w:val="28"/>
        </w:rPr>
        <w:t>»</w:t>
      </w:r>
    </w:p>
    <w:p w:rsidR="00C40133" w:rsidRPr="00C40133" w:rsidRDefault="00C40133" w:rsidP="00C401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D83" w:rsidRPr="008A2D83" w:rsidRDefault="008A2D83" w:rsidP="008A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D83" w:rsidRPr="008A2D83" w:rsidRDefault="008A2D83" w:rsidP="008A2D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2D83" w:rsidRPr="008A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2C78"/>
    <w:multiLevelType w:val="hybridMultilevel"/>
    <w:tmpl w:val="C9AA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35281"/>
    <w:rsid w:val="002400F5"/>
    <w:rsid w:val="00314215"/>
    <w:rsid w:val="0032130A"/>
    <w:rsid w:val="0039237F"/>
    <w:rsid w:val="003A742E"/>
    <w:rsid w:val="00517ECD"/>
    <w:rsid w:val="006033C9"/>
    <w:rsid w:val="00606B32"/>
    <w:rsid w:val="0064256A"/>
    <w:rsid w:val="008A2D83"/>
    <w:rsid w:val="00A64F31"/>
    <w:rsid w:val="00A70CE1"/>
    <w:rsid w:val="00B364B6"/>
    <w:rsid w:val="00C40133"/>
    <w:rsid w:val="00F07C19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C52A"/>
  <w15:chartTrackingRefBased/>
  <w15:docId w15:val="{18AB5393-5BAA-4FE3-B2F6-6267274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Родионов</dc:creator>
  <cp:keywords/>
  <dc:description/>
  <cp:lastModifiedBy>И. Родионов</cp:lastModifiedBy>
  <cp:revision>17</cp:revision>
  <dcterms:created xsi:type="dcterms:W3CDTF">2022-08-30T12:00:00Z</dcterms:created>
  <dcterms:modified xsi:type="dcterms:W3CDTF">2022-08-30T13:04:00Z</dcterms:modified>
</cp:coreProperties>
</file>